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2C4A">
      <w:pPr>
        <w:spacing w:after="156" w:line="240" w:lineRule="auto"/>
        <w:ind w:firstLine="0" w:firstLineChars="0"/>
        <w:outlineLvl w:val="0"/>
        <w:rPr>
          <w:rFonts w:ascii="仿宋_GB2312" w:eastAsia="仿宋_GB2312"/>
        </w:rPr>
      </w:pPr>
      <w:bookmarkStart w:id="0" w:name="_Toc28601_WPSOffice_Level1"/>
      <w:r>
        <w:rPr>
          <w:rFonts w:hint="eastAsia" w:ascii="仿宋_GB2312" w:eastAsia="仿宋_GB2312"/>
          <w:sz w:val="36"/>
          <w:szCs w:val="36"/>
        </w:rPr>
        <w:t>附件：</w:t>
      </w:r>
      <w:bookmarkEnd w:id="0"/>
      <w:r>
        <w:rPr>
          <w:rFonts w:ascii="仿宋_GB2312" w:eastAsia="仿宋_GB2312"/>
          <w:sz w:val="36"/>
          <w:szCs w:val="36"/>
        </w:rPr>
        <w:t xml:space="preserve"> </w:t>
      </w:r>
    </w:p>
    <w:p w14:paraId="1BE50657">
      <w:pPr>
        <w:widowControl/>
        <w:spacing w:after="156" w:line="240" w:lineRule="auto"/>
        <w:ind w:firstLine="0" w:firstLineChars="0"/>
        <w:jc w:val="center"/>
        <w:outlineLvl w:val="0"/>
        <w:rPr>
          <w:rFonts w:ascii="宋体" w:hAnsi="宋体" w:cs="宋体"/>
          <w:b/>
          <w:bCs/>
          <w:color w:val="000000"/>
          <w:kern w:val="0"/>
          <w:sz w:val="40"/>
          <w:szCs w:val="40"/>
          <w:lang w:bidi="ar"/>
        </w:rPr>
      </w:pPr>
      <w:bookmarkStart w:id="1" w:name="_Toc4508_WPSOffice_Level1"/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val="en-US" w:eastAsia="zh-CN" w:bidi="ar"/>
        </w:rPr>
        <w:t>冷水滩区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bidi="ar"/>
        </w:rPr>
        <w:t>园地林地草地定级和基准地价制定成果</w:t>
      </w:r>
      <w:bookmarkEnd w:id="1"/>
      <w:bookmarkStart w:id="2" w:name="_Toc31179_WPSOffice_Level1"/>
    </w:p>
    <w:p w14:paraId="27F217A5">
      <w:pPr>
        <w:widowControl/>
        <w:spacing w:after="156" w:line="240" w:lineRule="auto"/>
        <w:ind w:firstLine="0" w:firstLineChars="0"/>
        <w:jc w:val="center"/>
        <w:outlineLvl w:val="0"/>
        <w:rPr>
          <w:rFonts w:ascii="宋体" w:hAnsi="宋体" w:cs="宋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bidi="ar"/>
        </w:rPr>
        <w:t>听证会申请表</w:t>
      </w:r>
      <w:bookmarkEnd w:id="2"/>
    </w:p>
    <w:tbl>
      <w:tblPr>
        <w:tblStyle w:val="14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14:paraId="08B0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4843698E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姓 名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EB2457A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3B215AC5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性别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CCA955C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F2377B2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出 生</w:t>
            </w:r>
          </w:p>
          <w:p w14:paraId="36396DF3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年 月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BFAC311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E3FA76F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 历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326FC47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</w:p>
        </w:tc>
      </w:tr>
      <w:tr w14:paraId="0667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19D5DAF9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身份证号  码</w:t>
            </w:r>
          </w:p>
        </w:tc>
        <w:tc>
          <w:tcPr>
            <w:tcW w:w="3321" w:type="dxa"/>
            <w:gridSpan w:val="3"/>
            <w:shd w:val="clear" w:color="auto" w:fill="auto"/>
            <w:vAlign w:val="center"/>
          </w:tcPr>
          <w:p w14:paraId="19984672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6DD8A971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联 系</w:t>
            </w:r>
          </w:p>
          <w:p w14:paraId="59680770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电 话</w:t>
            </w:r>
          </w:p>
        </w:tc>
        <w:tc>
          <w:tcPr>
            <w:tcW w:w="3323" w:type="dxa"/>
            <w:gridSpan w:val="3"/>
            <w:shd w:val="clear" w:color="auto" w:fill="auto"/>
            <w:vAlign w:val="center"/>
          </w:tcPr>
          <w:p w14:paraId="76CD227E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</w:p>
        </w:tc>
      </w:tr>
      <w:tr w14:paraId="1268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7EBBCEA4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工 作</w:t>
            </w:r>
          </w:p>
          <w:p w14:paraId="4A608723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单 位</w:t>
            </w:r>
          </w:p>
        </w:tc>
        <w:tc>
          <w:tcPr>
            <w:tcW w:w="7751" w:type="dxa"/>
            <w:gridSpan w:val="7"/>
            <w:shd w:val="clear" w:color="auto" w:fill="auto"/>
            <w:vAlign w:val="center"/>
          </w:tcPr>
          <w:p w14:paraId="052386B0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</w:p>
        </w:tc>
      </w:tr>
      <w:tr w14:paraId="0B17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613033E2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住 址</w:t>
            </w:r>
          </w:p>
        </w:tc>
        <w:tc>
          <w:tcPr>
            <w:tcW w:w="7751" w:type="dxa"/>
            <w:gridSpan w:val="7"/>
            <w:shd w:val="clear" w:color="auto" w:fill="auto"/>
            <w:vAlign w:val="center"/>
          </w:tcPr>
          <w:p w14:paraId="5A08596E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</w:p>
        </w:tc>
      </w:tr>
      <w:tr w14:paraId="2E22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8" w:hRule="atLeast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0713171D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  <w:bookmarkStart w:id="3" w:name="_GoBack"/>
            <w:bookmarkEnd w:id="3"/>
            <w:r>
              <w:rPr>
                <w:rFonts w:hint="eastAsia" w:ascii="宋体" w:hAnsi="宋体" w:cs="宋体"/>
                <w:bCs/>
              </w:rPr>
              <w:t>申请参加听证会理由</w:t>
            </w:r>
          </w:p>
        </w:tc>
        <w:tc>
          <w:tcPr>
            <w:tcW w:w="7751" w:type="dxa"/>
            <w:gridSpan w:val="7"/>
            <w:shd w:val="clear" w:color="auto" w:fill="auto"/>
            <w:vAlign w:val="center"/>
          </w:tcPr>
          <w:p w14:paraId="3500A057">
            <w:pPr>
              <w:spacing w:after="0" w:afterLines="0"/>
              <w:ind w:firstLine="0" w:firstLineChars="0"/>
              <w:jc w:val="center"/>
              <w:rPr>
                <w:rFonts w:ascii="宋体" w:hAnsi="宋体" w:cs="宋体"/>
                <w:bCs/>
              </w:rPr>
            </w:pPr>
          </w:p>
        </w:tc>
      </w:tr>
    </w:tbl>
    <w:p w14:paraId="397210A2">
      <w:pPr>
        <w:spacing w:after="156"/>
        <w:ind w:firstLine="0" w:firstLineChars="0"/>
      </w:pPr>
      <w:r>
        <w:rPr>
          <w:rFonts w:hint="eastAsia" w:ascii="宋体" w:hAnsi="宋体" w:cs="宋体"/>
          <w:bCs/>
          <w:sz w:val="28"/>
          <w:szCs w:val="28"/>
        </w:rPr>
        <w:t>备注：申请参加听证时，需提供居民身份有效证件（提交复印件）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MjYwYjM5ZmM1ZTFiMGRhOTJiMGUzMzU3MzFjM2QifQ=="/>
  </w:docVars>
  <w:rsids>
    <w:rsidRoot w:val="673D609B"/>
    <w:rsid w:val="000252A3"/>
    <w:rsid w:val="000B7076"/>
    <w:rsid w:val="000E7689"/>
    <w:rsid w:val="001B1A0A"/>
    <w:rsid w:val="001D0C8F"/>
    <w:rsid w:val="002B0709"/>
    <w:rsid w:val="00330FFB"/>
    <w:rsid w:val="00334B11"/>
    <w:rsid w:val="003B37B0"/>
    <w:rsid w:val="004E2A1B"/>
    <w:rsid w:val="00553E0C"/>
    <w:rsid w:val="008F30F3"/>
    <w:rsid w:val="009069B7"/>
    <w:rsid w:val="00954B30"/>
    <w:rsid w:val="0098497C"/>
    <w:rsid w:val="009C1CD1"/>
    <w:rsid w:val="00A168AA"/>
    <w:rsid w:val="00A216D7"/>
    <w:rsid w:val="00B201AC"/>
    <w:rsid w:val="00B45F7F"/>
    <w:rsid w:val="00B63E19"/>
    <w:rsid w:val="00BB312A"/>
    <w:rsid w:val="00CA13A3"/>
    <w:rsid w:val="00DC6FCC"/>
    <w:rsid w:val="00F0602C"/>
    <w:rsid w:val="014B2611"/>
    <w:rsid w:val="01753461"/>
    <w:rsid w:val="03370C72"/>
    <w:rsid w:val="035A1F15"/>
    <w:rsid w:val="036E3376"/>
    <w:rsid w:val="03A94402"/>
    <w:rsid w:val="03AD7FB4"/>
    <w:rsid w:val="040936C4"/>
    <w:rsid w:val="050C77C5"/>
    <w:rsid w:val="05D70874"/>
    <w:rsid w:val="06754ED6"/>
    <w:rsid w:val="069002B0"/>
    <w:rsid w:val="08AF3483"/>
    <w:rsid w:val="08E72F4A"/>
    <w:rsid w:val="092263E9"/>
    <w:rsid w:val="093F28F7"/>
    <w:rsid w:val="09450B41"/>
    <w:rsid w:val="0A50016B"/>
    <w:rsid w:val="0A9245D2"/>
    <w:rsid w:val="0A9540A5"/>
    <w:rsid w:val="0AD83203"/>
    <w:rsid w:val="0BA13F4A"/>
    <w:rsid w:val="0BD62EE7"/>
    <w:rsid w:val="0C0544CC"/>
    <w:rsid w:val="0C6D0EA5"/>
    <w:rsid w:val="0CC01BF7"/>
    <w:rsid w:val="0D626E32"/>
    <w:rsid w:val="0E13061D"/>
    <w:rsid w:val="0E2A10B1"/>
    <w:rsid w:val="0E432CBF"/>
    <w:rsid w:val="0E547045"/>
    <w:rsid w:val="0E9E50F8"/>
    <w:rsid w:val="0EA55AF2"/>
    <w:rsid w:val="0EAA4E2E"/>
    <w:rsid w:val="0F6B3FE4"/>
    <w:rsid w:val="0FC4072D"/>
    <w:rsid w:val="0FE1232C"/>
    <w:rsid w:val="11AC0755"/>
    <w:rsid w:val="11F8758F"/>
    <w:rsid w:val="123466F5"/>
    <w:rsid w:val="12B74769"/>
    <w:rsid w:val="12D348D5"/>
    <w:rsid w:val="133E63BF"/>
    <w:rsid w:val="136D69C0"/>
    <w:rsid w:val="138C7166"/>
    <w:rsid w:val="14DE1D5E"/>
    <w:rsid w:val="154B1AA4"/>
    <w:rsid w:val="155D3227"/>
    <w:rsid w:val="163C1547"/>
    <w:rsid w:val="17F51899"/>
    <w:rsid w:val="180513B0"/>
    <w:rsid w:val="186610D6"/>
    <w:rsid w:val="18DE057F"/>
    <w:rsid w:val="18E134A6"/>
    <w:rsid w:val="194454A8"/>
    <w:rsid w:val="19516551"/>
    <w:rsid w:val="197B5DCD"/>
    <w:rsid w:val="19C03C89"/>
    <w:rsid w:val="19C24E38"/>
    <w:rsid w:val="1A2D3D63"/>
    <w:rsid w:val="1A7A6C85"/>
    <w:rsid w:val="1A812014"/>
    <w:rsid w:val="1AC866A8"/>
    <w:rsid w:val="1ACD2659"/>
    <w:rsid w:val="1AFE48E4"/>
    <w:rsid w:val="1B8E41D0"/>
    <w:rsid w:val="1C641825"/>
    <w:rsid w:val="1C8C6544"/>
    <w:rsid w:val="1C8D1B38"/>
    <w:rsid w:val="1C994D2B"/>
    <w:rsid w:val="1DE928DD"/>
    <w:rsid w:val="1F134CFA"/>
    <w:rsid w:val="1FF06347"/>
    <w:rsid w:val="200C5D79"/>
    <w:rsid w:val="217C6B87"/>
    <w:rsid w:val="2231721C"/>
    <w:rsid w:val="248D0808"/>
    <w:rsid w:val="2593314B"/>
    <w:rsid w:val="25A27BFE"/>
    <w:rsid w:val="2670658E"/>
    <w:rsid w:val="285048C9"/>
    <w:rsid w:val="292C2F7A"/>
    <w:rsid w:val="29A3069D"/>
    <w:rsid w:val="2C1232C1"/>
    <w:rsid w:val="3034552F"/>
    <w:rsid w:val="31356250"/>
    <w:rsid w:val="317F0E37"/>
    <w:rsid w:val="31C16263"/>
    <w:rsid w:val="339A48FE"/>
    <w:rsid w:val="33A57405"/>
    <w:rsid w:val="33B13B2B"/>
    <w:rsid w:val="347D07F4"/>
    <w:rsid w:val="35F2150E"/>
    <w:rsid w:val="36096E4A"/>
    <w:rsid w:val="36763783"/>
    <w:rsid w:val="369E3632"/>
    <w:rsid w:val="387A389C"/>
    <w:rsid w:val="38AC23FA"/>
    <w:rsid w:val="39B52A0B"/>
    <w:rsid w:val="3A733666"/>
    <w:rsid w:val="3B7837BF"/>
    <w:rsid w:val="3B891B1A"/>
    <w:rsid w:val="3BA743A8"/>
    <w:rsid w:val="3C652594"/>
    <w:rsid w:val="3D8E1902"/>
    <w:rsid w:val="3DA93F28"/>
    <w:rsid w:val="3DBD6105"/>
    <w:rsid w:val="3DD20FFD"/>
    <w:rsid w:val="3EB751CE"/>
    <w:rsid w:val="402F5555"/>
    <w:rsid w:val="408D416E"/>
    <w:rsid w:val="4133714A"/>
    <w:rsid w:val="41396D93"/>
    <w:rsid w:val="41B36AE3"/>
    <w:rsid w:val="4370098B"/>
    <w:rsid w:val="448F1D16"/>
    <w:rsid w:val="44EE760D"/>
    <w:rsid w:val="45991206"/>
    <w:rsid w:val="45D97F52"/>
    <w:rsid w:val="46534E06"/>
    <w:rsid w:val="465810C1"/>
    <w:rsid w:val="470D19F1"/>
    <w:rsid w:val="48D45D23"/>
    <w:rsid w:val="4A3E54DC"/>
    <w:rsid w:val="4AA66DFD"/>
    <w:rsid w:val="4ABC6C31"/>
    <w:rsid w:val="4B7B5E8A"/>
    <w:rsid w:val="4B8F7282"/>
    <w:rsid w:val="4C410003"/>
    <w:rsid w:val="4C544C97"/>
    <w:rsid w:val="4CDF6792"/>
    <w:rsid w:val="4FDF3051"/>
    <w:rsid w:val="5178381C"/>
    <w:rsid w:val="519913FC"/>
    <w:rsid w:val="519B1BE0"/>
    <w:rsid w:val="519F1952"/>
    <w:rsid w:val="5235741A"/>
    <w:rsid w:val="526637D7"/>
    <w:rsid w:val="535B4F37"/>
    <w:rsid w:val="537A4340"/>
    <w:rsid w:val="55BF096D"/>
    <w:rsid w:val="55C776C9"/>
    <w:rsid w:val="56E37017"/>
    <w:rsid w:val="57970C31"/>
    <w:rsid w:val="57CF5D85"/>
    <w:rsid w:val="57F00ABA"/>
    <w:rsid w:val="58271048"/>
    <w:rsid w:val="586F33F3"/>
    <w:rsid w:val="58836B83"/>
    <w:rsid w:val="5895451A"/>
    <w:rsid w:val="597F1687"/>
    <w:rsid w:val="59FA7A6C"/>
    <w:rsid w:val="5A104EED"/>
    <w:rsid w:val="5AC433DB"/>
    <w:rsid w:val="5C4D5E95"/>
    <w:rsid w:val="5CAE4C54"/>
    <w:rsid w:val="5CCF363B"/>
    <w:rsid w:val="5D0179A1"/>
    <w:rsid w:val="5DC12D95"/>
    <w:rsid w:val="5DE06735"/>
    <w:rsid w:val="5FB776F4"/>
    <w:rsid w:val="60251BBC"/>
    <w:rsid w:val="60A01243"/>
    <w:rsid w:val="61B93C3F"/>
    <w:rsid w:val="638379D3"/>
    <w:rsid w:val="63B03E93"/>
    <w:rsid w:val="64496C9B"/>
    <w:rsid w:val="64EC2CA8"/>
    <w:rsid w:val="651E2374"/>
    <w:rsid w:val="657D2475"/>
    <w:rsid w:val="65AD1404"/>
    <w:rsid w:val="65DC0B09"/>
    <w:rsid w:val="66397EB6"/>
    <w:rsid w:val="673911FF"/>
    <w:rsid w:val="673D609B"/>
    <w:rsid w:val="6811005B"/>
    <w:rsid w:val="687F152B"/>
    <w:rsid w:val="690540BF"/>
    <w:rsid w:val="69315A42"/>
    <w:rsid w:val="6A232348"/>
    <w:rsid w:val="6A2B6021"/>
    <w:rsid w:val="6B0433D7"/>
    <w:rsid w:val="6BAF31A0"/>
    <w:rsid w:val="6BB31CD9"/>
    <w:rsid w:val="6C9A56E0"/>
    <w:rsid w:val="6E9A0985"/>
    <w:rsid w:val="6EA2342B"/>
    <w:rsid w:val="6F2A4EC3"/>
    <w:rsid w:val="7004359C"/>
    <w:rsid w:val="70A82F57"/>
    <w:rsid w:val="725C4B62"/>
    <w:rsid w:val="72943E5B"/>
    <w:rsid w:val="73211443"/>
    <w:rsid w:val="74CC347B"/>
    <w:rsid w:val="754A7EAD"/>
    <w:rsid w:val="758826B9"/>
    <w:rsid w:val="76423EBA"/>
    <w:rsid w:val="76D014F3"/>
    <w:rsid w:val="772F37E3"/>
    <w:rsid w:val="77E17F19"/>
    <w:rsid w:val="7A802D36"/>
    <w:rsid w:val="7B4E6013"/>
    <w:rsid w:val="7C327821"/>
    <w:rsid w:val="7C80750A"/>
    <w:rsid w:val="7D5527B7"/>
    <w:rsid w:val="7DA66BC7"/>
    <w:rsid w:val="7DDE9308"/>
    <w:rsid w:val="7DE74A0B"/>
    <w:rsid w:val="7E0D3EF2"/>
    <w:rsid w:val="7E361505"/>
    <w:rsid w:val="7EBE5ADA"/>
    <w:rsid w:val="7F320661"/>
    <w:rsid w:val="7F437511"/>
    <w:rsid w:val="7F80301C"/>
    <w:rsid w:val="7FF94730"/>
    <w:rsid w:val="9CDE245B"/>
    <w:rsid w:val="BBFBC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50" w:afterLines="50" w:line="360" w:lineRule="auto"/>
      <w:ind w:firstLine="803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4"/>
    <w:next w:val="1"/>
    <w:link w:val="16"/>
    <w:autoRedefine/>
    <w:semiHidden/>
    <w:unhideWhenUsed/>
    <w:qFormat/>
    <w:uiPriority w:val="0"/>
    <w:pPr>
      <w:keepNext/>
      <w:keepLines/>
      <w:spacing w:after="50"/>
      <w:ind w:firstLine="0" w:firstLineChars="0"/>
      <w:jc w:val="both"/>
      <w:outlineLvl w:val="1"/>
    </w:pPr>
    <w:rPr>
      <w:rFonts w:ascii="Times New Roman" w:hAnsi="Times New Roman"/>
      <w:b w:val="0"/>
      <w:sz w:val="28"/>
    </w:rPr>
  </w:style>
  <w:style w:type="paragraph" w:styleId="5">
    <w:name w:val="heading 3"/>
    <w:basedOn w:val="1"/>
    <w:next w:val="1"/>
    <w:link w:val="18"/>
    <w:autoRedefine/>
    <w:semiHidden/>
    <w:unhideWhenUsed/>
    <w:qFormat/>
    <w:uiPriority w:val="0"/>
    <w:pPr>
      <w:keepNext/>
      <w:keepLines/>
      <w:ind w:firstLine="0" w:firstLineChars="0"/>
      <w:outlineLvl w:val="2"/>
    </w:pPr>
    <w:rPr>
      <w:rFonts w:eastAsia="黑体"/>
    </w:rPr>
  </w:style>
  <w:style w:type="paragraph" w:styleId="6">
    <w:name w:val="heading 4"/>
    <w:basedOn w:val="1"/>
    <w:next w:val="1"/>
    <w:link w:val="19"/>
    <w:autoRedefine/>
    <w:semiHidden/>
    <w:unhideWhenUsed/>
    <w:qFormat/>
    <w:uiPriority w:val="0"/>
    <w:pPr>
      <w:ind w:firstLine="880"/>
      <w:outlineLvl w:val="3"/>
    </w:pPr>
    <w:rPr>
      <w:rFonts w:asciiTheme="majorHAnsi" w:hAnsiTheme="majorHAnsi"/>
      <w:b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afterLines="0" w:line="372" w:lineRule="auto"/>
      <w:outlineLvl w:val="4"/>
    </w:pPr>
    <w:rPr>
      <w:b/>
      <w:sz w:val="3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autoRedefine/>
    <w:qFormat/>
    <w:uiPriority w:val="0"/>
    <w:pPr>
      <w:spacing w:before="240" w:after="60" w:afterLines="0"/>
      <w:jc w:val="center"/>
      <w:outlineLvl w:val="0"/>
    </w:pPr>
    <w:rPr>
      <w:rFonts w:ascii="Arial" w:hAnsi="Arial"/>
      <w:b/>
      <w:sz w:val="32"/>
    </w:rPr>
  </w:style>
  <w:style w:type="paragraph" w:styleId="8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9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10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11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</w:rPr>
  </w:style>
  <w:style w:type="paragraph" w:styleId="13">
    <w:name w:val="Body Text First Indent 2"/>
    <w:basedOn w:val="10"/>
    <w:autoRedefine/>
    <w:qFormat/>
    <w:uiPriority w:val="0"/>
    <w:pPr>
      <w:ind w:firstLine="420"/>
    </w:pPr>
  </w:style>
  <w:style w:type="character" w:customStyle="1" w:styleId="16">
    <w:name w:val="标题 2 Char"/>
    <w:basedOn w:val="15"/>
    <w:link w:val="3"/>
    <w:autoRedefine/>
    <w:qFormat/>
    <w:uiPriority w:val="9"/>
    <w:rPr>
      <w:rFonts w:ascii="Times New Roman" w:hAnsi="Times New Roman" w:eastAsia="宋体" w:cstheme="majorBidi"/>
      <w:bCs/>
      <w:kern w:val="2"/>
      <w:sz w:val="30"/>
      <w:szCs w:val="32"/>
      <w:lang w:val="zh-CN" w:eastAsia="zh-CN" w:bidi="zh-CN"/>
    </w:rPr>
  </w:style>
  <w:style w:type="character" w:customStyle="1" w:styleId="17">
    <w:name w:val="标题 1 Char"/>
    <w:basedOn w:val="15"/>
    <w:link w:val="2"/>
    <w:autoRedefine/>
    <w:qFormat/>
    <w:uiPriority w:val="0"/>
    <w:rPr>
      <w:rFonts w:ascii="Times New Roman" w:hAnsi="Times New Roman" w:eastAsia="宋体" w:cs="Arial"/>
      <w:b/>
      <w:bCs/>
      <w:snapToGrid w:val="0"/>
      <w:color w:val="000000"/>
      <w:kern w:val="44"/>
      <w:sz w:val="30"/>
      <w:szCs w:val="44"/>
      <w:lang w:val="en-US" w:eastAsia="en-US" w:bidi="ar-SA"/>
    </w:rPr>
  </w:style>
  <w:style w:type="character" w:customStyle="1" w:styleId="18">
    <w:name w:val="标题 3 Char"/>
    <w:basedOn w:val="15"/>
    <w:link w:val="5"/>
    <w:autoRedefine/>
    <w:qFormat/>
    <w:uiPriority w:val="9"/>
    <w:rPr>
      <w:rFonts w:ascii="Times New Roman" w:hAnsi="Times New Roman" w:eastAsia="宋体" w:cstheme="minorBidi"/>
      <w:b/>
      <w:bCs/>
      <w:kern w:val="2"/>
      <w:sz w:val="24"/>
      <w:szCs w:val="32"/>
      <w:lang w:val="en-US" w:eastAsia="zh-CN" w:bidi="ar-SA"/>
    </w:rPr>
  </w:style>
  <w:style w:type="character" w:customStyle="1" w:styleId="19">
    <w:name w:val="标题 4 Char"/>
    <w:basedOn w:val="15"/>
    <w:link w:val="6"/>
    <w:autoRedefine/>
    <w:qFormat/>
    <w:uiPriority w:val="0"/>
    <w:rPr>
      <w:rFonts w:eastAsia="宋体" w:asciiTheme="majorHAnsi" w:hAnsiTheme="majorHAnsi" w:cstheme="majorBidi"/>
      <w:b/>
      <w:bCs/>
      <w:kern w:val="2"/>
      <w:sz w:val="28"/>
      <w:szCs w:val="28"/>
      <w:lang w:val="en-US" w:eastAsia="zh-CN" w:bidi="ar-SA"/>
    </w:rPr>
  </w:style>
  <w:style w:type="paragraph" w:customStyle="1" w:styleId="20">
    <w:name w:val="标题5"/>
    <w:basedOn w:val="1"/>
    <w:next w:val="1"/>
    <w:autoRedefine/>
    <w:qFormat/>
    <w:uiPriority w:val="0"/>
    <w:pPr>
      <w:keepNext/>
      <w:keepLines/>
      <w:adjustRightInd w:val="0"/>
      <w:snapToGrid w:val="0"/>
      <w:spacing w:after="200" w:line="400" w:lineRule="exact"/>
      <w:ind w:left="1009" w:hanging="1009" w:firstLineChars="0"/>
      <w:outlineLvl w:val="3"/>
    </w:pPr>
    <w:rPr>
      <w:rFonts w:hint="eastAsia" w:ascii="Calibri" w:hAnsi="Calibri" w:eastAsia="黑体" w:cs="Times New Roman"/>
      <w:b/>
      <w:bCs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市委办</Company>
  <Pages>1</Pages>
  <Words>755</Words>
  <Characters>787</Characters>
  <Lines>6</Lines>
  <Paragraphs>1</Paragraphs>
  <TotalTime>12</TotalTime>
  <ScaleCrop>false</ScaleCrop>
  <LinksUpToDate>false</LinksUpToDate>
  <CharactersWithSpaces>805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2024-07-03T07:47:00Z</dcterms:created>
  <dc:creator>Zwg-13</dc:creator>
  <cp:lastModifiedBy>LX</cp:lastModifiedBy>
  <cp:lastPrinted>2024-07-05T00:11:00Z</cp:lastPrinted>
  <dcterms:modified xsi:type="dcterms:W3CDTF">2025-03-26T11:07:37Z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67867C28BB50E3D20A57E367DB40818A_43</vt:lpwstr>
  </property>
  <property fmtid="{D5CDD505-2E9C-101B-9397-08002B2CF9AE}" pid="4" name="KSOTemplateDocerSaveRecord">
    <vt:lpwstr>eyJoZGlkIjoiNTQ1NGJkOTliZDA5OTk5MDgzZDJkZDI4OTQwYjQ3MTEiLCJ1c2VySWQiOiIxMjA2MDg2MzgifQ==</vt:lpwstr>
  </property>
</Properties>
</file>