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同意报考证明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（模板）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48" w:rightChars="1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（招聘单位）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同</w:t>
      </w:r>
      <w:r>
        <w:rPr>
          <w:rFonts w:ascii="Times New Roman" w:hAnsi="Times New Roman" w:eastAsia="仿宋_GB2312"/>
          <w:sz w:val="32"/>
          <w:szCs w:val="32"/>
        </w:rPr>
        <w:t>志（身份证号：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，截至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日，</w:t>
      </w:r>
      <w:r>
        <w:rPr>
          <w:rFonts w:ascii="Times New Roman" w:hAnsi="Times New Roman" w:eastAsia="仿宋_GB2312"/>
          <w:sz w:val="32"/>
          <w:szCs w:val="32"/>
        </w:rPr>
        <w:t>系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（县市区）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（国企人员或机关事业单位在编人员等）</w:t>
      </w:r>
      <w:r>
        <w:rPr>
          <w:rFonts w:ascii="Times New Roman" w:hAnsi="Times New Roman" w:eastAsia="仿宋_GB2312"/>
          <w:sz w:val="32"/>
          <w:szCs w:val="32"/>
        </w:rPr>
        <w:t>，服务期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（已满或未满）</w:t>
      </w:r>
      <w:r>
        <w:rPr>
          <w:rFonts w:ascii="Times New Roman" w:hAnsi="Times New Roman" w:eastAsia="仿宋_GB2312"/>
          <w:sz w:val="32"/>
          <w:szCs w:val="32"/>
        </w:rPr>
        <w:t xml:space="preserve">。经研究，同意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同志报考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蓝山县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事业单位</w:t>
      </w:r>
      <w:r>
        <w:rPr>
          <w:rFonts w:hint="eastAsia" w:ascii="Times New Roman" w:hAnsi="Times New Roman" w:eastAsia="仿宋_GB2312"/>
          <w:sz w:val="32"/>
          <w:szCs w:val="32"/>
        </w:rPr>
        <w:t>公开招聘工作人员考试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800" w:firstLineChars="25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经办人：                   经办人：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（单位盖章）               </w:t>
      </w:r>
      <w:r>
        <w:rPr>
          <w:rFonts w:ascii="Times New Roman" w:hAnsi="Times New Roman" w:eastAsia="仿宋_GB2312"/>
          <w:sz w:val="32"/>
          <w:szCs w:val="32"/>
        </w:rPr>
        <w:t>（人事主管部门盖章）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WUzZGVkN2RiYmNkMjFlMjA3ODdkOGM3NmQwMzUifQ=="/>
  </w:docVars>
  <w:rsids>
    <w:rsidRoot w:val="00000000"/>
    <w:rsid w:val="08DE2E56"/>
    <w:rsid w:val="13424DDD"/>
    <w:rsid w:val="1475043E"/>
    <w:rsid w:val="1FC73048"/>
    <w:rsid w:val="20A80774"/>
    <w:rsid w:val="267F6315"/>
    <w:rsid w:val="34793347"/>
    <w:rsid w:val="38A44724"/>
    <w:rsid w:val="395F7066"/>
    <w:rsid w:val="3B89264E"/>
    <w:rsid w:val="3C137C90"/>
    <w:rsid w:val="42927BDB"/>
    <w:rsid w:val="42981BB0"/>
    <w:rsid w:val="44DF7683"/>
    <w:rsid w:val="45613919"/>
    <w:rsid w:val="4B644823"/>
    <w:rsid w:val="4B712A5F"/>
    <w:rsid w:val="4CEC08B9"/>
    <w:rsid w:val="4EA65853"/>
    <w:rsid w:val="561B5BDC"/>
    <w:rsid w:val="5DEC25A1"/>
    <w:rsid w:val="5EB80828"/>
    <w:rsid w:val="5F477B55"/>
    <w:rsid w:val="69CE29B6"/>
    <w:rsid w:val="6A533209"/>
    <w:rsid w:val="6A7031E2"/>
    <w:rsid w:val="6DFF1616"/>
    <w:rsid w:val="6E774834"/>
    <w:rsid w:val="6FE7486A"/>
    <w:rsid w:val="70DB112C"/>
    <w:rsid w:val="74961100"/>
    <w:rsid w:val="76A22EFC"/>
    <w:rsid w:val="7B1B1095"/>
    <w:rsid w:val="7B1E7754"/>
    <w:rsid w:val="7CCD10CD"/>
    <w:rsid w:val="7CD53B4D"/>
    <w:rsid w:val="7D707AE5"/>
    <w:rsid w:val="7DBD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156</Characters>
  <Lines>0</Lines>
  <Paragraphs>0</Paragraphs>
  <TotalTime>5</TotalTime>
  <ScaleCrop>false</ScaleCrop>
  <LinksUpToDate>false</LinksUpToDate>
  <CharactersWithSpaces>300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2023-05-07T07:50:00Z</dcterms:created>
  <dc:creator>Administrator</dc:creator>
  <cp:lastModifiedBy>空白格</cp:lastModifiedBy>
  <dcterms:modified xsi:type="dcterms:W3CDTF">2026-01-13T08:45:26Z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9767D05EE1D646EE8C1DD92CBB890078</vt:lpwstr>
  </property>
</Properties>
</file>