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56"/>
        <w:gridCol w:w="256"/>
        <w:gridCol w:w="7228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50"/>
        <w:gridCol w:w="629"/>
        <w:gridCol w:w="257"/>
      </w:tblGrid>
      <w:tr w:rsidR="00FA6469" w:rsidRPr="00FA6469" w:rsidTr="00FA6469">
        <w:trPr>
          <w:trHeight w:val="52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18"/>
                <w:szCs w:val="18"/>
              </w:rPr>
              <w:t>机动车注册、转移、注销登记/转入申请表</w:t>
            </w:r>
            <w:r w:rsidRPr="00FA6469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18"/>
                <w:szCs w:val="18"/>
              </w:rPr>
              <w:t>    </w:t>
            </w:r>
          </w:p>
        </w:tc>
      </w:tr>
      <w:tr w:rsidR="00FA6469" w:rsidRPr="00FA6469" w:rsidTr="00FA6469">
        <w:trPr>
          <w:trHeight w:val="34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69" w:rsidRPr="00FA6469" w:rsidTr="00FA6469">
        <w:trPr>
          <w:trHeight w:val="585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申请人信息栏</w:t>
            </w:r>
          </w:p>
        </w:tc>
      </w:tr>
      <w:tr w:rsidR="00FA6469" w:rsidRPr="00FA6469" w:rsidTr="00FA6469">
        <w:trPr>
          <w:trHeight w:val="600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姓名/名称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420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525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姓名/名称</w:t>
            </w:r>
          </w:p>
        </w:tc>
        <w:tc>
          <w:tcPr>
            <w:tcW w:w="16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48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申请业务事项</w:t>
            </w:r>
          </w:p>
        </w:tc>
      </w:tr>
      <w:tr w:rsidR="00FA6469" w:rsidRPr="00FA6469" w:rsidTr="00FA6469">
        <w:trPr>
          <w:trHeight w:val="690"/>
        </w:trPr>
        <w:tc>
          <w:tcPr>
            <w:tcW w:w="5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申请事项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□注册登记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□注销登记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□转移登记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□车辆转入</w:t>
            </w:r>
          </w:p>
        </w:tc>
      </w:tr>
      <w:tr w:rsidR="00FA6469" w:rsidRPr="00FA6469" w:rsidTr="00FA6469">
        <w:trPr>
          <w:trHeight w:val="63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430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□车辆转出   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</w:rPr>
              <w:t>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转出至：            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</w:rPr>
              <w:t>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省(自治区、直辖市)            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</w:rPr>
              <w:t> </w:t>
            </w: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市（地、州）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69" w:rsidRPr="00FA6469" w:rsidTr="00FA6469">
        <w:trPr>
          <w:trHeight w:val="660"/>
        </w:trPr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号牌号码</w:t>
            </w:r>
          </w:p>
        </w:tc>
        <w:tc>
          <w:tcPr>
            <w:tcW w:w="1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630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机动车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品牌型号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车辆识别代号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□非营运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□公路客运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□公交客运</w:t>
            </w:r>
          </w:p>
        </w:tc>
        <w:tc>
          <w:tcPr>
            <w:tcW w:w="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□出租客运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□旅游客运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□租赁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□教练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69" w:rsidRPr="00FA6469" w:rsidTr="00FA646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□接送幼儿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□接送小学生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□接送中小学生</w:t>
            </w:r>
          </w:p>
        </w:tc>
        <w:tc>
          <w:tcPr>
            <w:tcW w:w="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□接送初中生</w:t>
            </w: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□危险货物运输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□货运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69" w:rsidRPr="00FA6469" w:rsidTr="00FA646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□消防            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□救护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□工程救险</w:t>
            </w:r>
          </w:p>
        </w:tc>
        <w:tc>
          <w:tcPr>
            <w:tcW w:w="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□警用</w:t>
            </w: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proofErr w:type="gramStart"/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出租营转非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proofErr w:type="gramStart"/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营转非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469" w:rsidRPr="00FA6469" w:rsidTr="00FA6469">
        <w:trPr>
          <w:trHeight w:val="70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黑体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黑体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   </w:t>
            </w:r>
            <w:r w:rsidRPr="00FA6469">
              <w:rPr>
                <w:rFonts w:ascii="黑体" w:eastAsia="黑体" w:hAnsi="Times New Roman" w:cs="Times New Roman" w:hint="eastAsia"/>
                <w:color w:val="000000"/>
                <w:kern w:val="0"/>
                <w:sz w:val="18"/>
              </w:rPr>
              <w:t> </w:t>
            </w:r>
            <w:r w:rsidRPr="00FA6469">
              <w:rPr>
                <w:rFonts w:ascii="黑体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机动车所有人及代理人对申请材料的真实有效性负责。</w:t>
            </w:r>
          </w:p>
        </w:tc>
        <w:tc>
          <w:tcPr>
            <w:tcW w:w="3100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机动车所有人（代理人）签字：</w:t>
            </w:r>
          </w:p>
        </w:tc>
      </w:tr>
      <w:tr w:rsidR="00FA6469" w:rsidRPr="00FA6469" w:rsidTr="00FA6469">
        <w:trPr>
          <w:trHeight w:val="70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黑体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100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6469" w:rsidRPr="00FA6469" w:rsidTr="00FA6469">
        <w:trPr>
          <w:trHeight w:val="70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69" w:rsidRPr="00FA6469" w:rsidRDefault="00FA6469" w:rsidP="00FA6469">
            <w:pPr>
              <w:widowControl/>
              <w:spacing w:line="315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A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469" w:rsidRPr="00FA6469" w:rsidRDefault="00FA6469" w:rsidP="00FA64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26AA9" w:rsidRPr="00FA6469" w:rsidRDefault="00526AA9"/>
    <w:sectPr w:rsidR="00526AA9" w:rsidRPr="00FA6469" w:rsidSect="00FA64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D7" w:rsidRDefault="00F16AD7" w:rsidP="00FA6469">
      <w:r>
        <w:separator/>
      </w:r>
    </w:p>
  </w:endnote>
  <w:endnote w:type="continuationSeparator" w:id="0">
    <w:p w:rsidR="00F16AD7" w:rsidRDefault="00F16AD7" w:rsidP="00FA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D7" w:rsidRDefault="00F16AD7" w:rsidP="00FA6469">
      <w:r>
        <w:separator/>
      </w:r>
    </w:p>
  </w:footnote>
  <w:footnote w:type="continuationSeparator" w:id="0">
    <w:p w:rsidR="00F16AD7" w:rsidRDefault="00F16AD7" w:rsidP="00FA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469"/>
    <w:rsid w:val="000225A2"/>
    <w:rsid w:val="00067AA8"/>
    <w:rsid w:val="00086E51"/>
    <w:rsid w:val="000F6493"/>
    <w:rsid w:val="001179C6"/>
    <w:rsid w:val="00134511"/>
    <w:rsid w:val="001F7EBF"/>
    <w:rsid w:val="00232FAE"/>
    <w:rsid w:val="00280000"/>
    <w:rsid w:val="002F3C99"/>
    <w:rsid w:val="00305E79"/>
    <w:rsid w:val="0032222D"/>
    <w:rsid w:val="00340411"/>
    <w:rsid w:val="003B2CD3"/>
    <w:rsid w:val="005050F6"/>
    <w:rsid w:val="00526AA9"/>
    <w:rsid w:val="005835A0"/>
    <w:rsid w:val="005F63F7"/>
    <w:rsid w:val="006207B7"/>
    <w:rsid w:val="006C7C4E"/>
    <w:rsid w:val="00750C69"/>
    <w:rsid w:val="00785325"/>
    <w:rsid w:val="007D17BA"/>
    <w:rsid w:val="007F5F75"/>
    <w:rsid w:val="008B0F0A"/>
    <w:rsid w:val="00926897"/>
    <w:rsid w:val="009364E1"/>
    <w:rsid w:val="009C2B1C"/>
    <w:rsid w:val="009F0730"/>
    <w:rsid w:val="00A82BFE"/>
    <w:rsid w:val="00A836AD"/>
    <w:rsid w:val="00AA07A6"/>
    <w:rsid w:val="00AB305B"/>
    <w:rsid w:val="00AB5050"/>
    <w:rsid w:val="00B26B2C"/>
    <w:rsid w:val="00B6672E"/>
    <w:rsid w:val="00C150A0"/>
    <w:rsid w:val="00CB6850"/>
    <w:rsid w:val="00D36513"/>
    <w:rsid w:val="00D46A58"/>
    <w:rsid w:val="00D56773"/>
    <w:rsid w:val="00D750DE"/>
    <w:rsid w:val="00DD274E"/>
    <w:rsid w:val="00DD6393"/>
    <w:rsid w:val="00DE6621"/>
    <w:rsid w:val="00DF54DB"/>
    <w:rsid w:val="00EB7076"/>
    <w:rsid w:val="00F1117E"/>
    <w:rsid w:val="00F16AD7"/>
    <w:rsid w:val="00FA6469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469"/>
    <w:rPr>
      <w:sz w:val="18"/>
      <w:szCs w:val="18"/>
    </w:rPr>
  </w:style>
  <w:style w:type="character" w:customStyle="1" w:styleId="apple-converted-space">
    <w:name w:val="apple-converted-space"/>
    <w:basedOn w:val="a0"/>
    <w:rsid w:val="00FA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2015-09-24T08:24:00Z</dcterms:created>
  <dcterms:modified xsi:type="dcterms:W3CDTF">2015-09-24T08:24:00Z</dcterms:modified>
</cp:coreProperties>
</file>